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0" w:rsidRDefault="00357208" w:rsidP="00A80012">
      <w:pPr>
        <w:tabs>
          <w:tab w:val="left" w:pos="4536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57208" w:rsidRPr="00357208" w:rsidRDefault="006C6E10" w:rsidP="00A80012">
      <w:pPr>
        <w:tabs>
          <w:tab w:val="left" w:pos="4536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208" w:rsidRPr="00357208">
        <w:rPr>
          <w:rFonts w:ascii="Times New Roman" w:hAnsi="Times New Roman" w:cs="Times New Roman"/>
          <w:sz w:val="28"/>
          <w:szCs w:val="28"/>
        </w:rPr>
        <w:t>Приложение</w:t>
      </w:r>
    </w:p>
    <w:p w:rsidR="00357208" w:rsidRPr="00357208" w:rsidRDefault="00357208" w:rsidP="00357208">
      <w:pPr>
        <w:spacing w:after="24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7208">
        <w:rPr>
          <w:rFonts w:ascii="Times New Roman" w:hAnsi="Times New Roman" w:cs="Times New Roman"/>
          <w:sz w:val="28"/>
          <w:szCs w:val="28"/>
        </w:rPr>
        <w:t>к постановлению Мэрии г</w:t>
      </w:r>
      <w:proofErr w:type="gramStart"/>
      <w:r w:rsidRPr="003572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7208">
        <w:rPr>
          <w:rFonts w:ascii="Times New Roman" w:hAnsi="Times New Roman" w:cs="Times New Roman"/>
          <w:sz w:val="28"/>
          <w:szCs w:val="28"/>
        </w:rPr>
        <w:t>розного</w:t>
      </w:r>
    </w:p>
    <w:p w:rsidR="00357208" w:rsidRPr="00357208" w:rsidRDefault="00357208" w:rsidP="003572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7208">
        <w:rPr>
          <w:rFonts w:ascii="Times New Roman" w:hAnsi="Times New Roman" w:cs="Times New Roman"/>
          <w:sz w:val="28"/>
          <w:szCs w:val="28"/>
        </w:rPr>
        <w:t xml:space="preserve">от «____» ____________ </w:t>
      </w:r>
      <w:proofErr w:type="gramStart"/>
      <w:r w:rsidRPr="003572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208">
        <w:rPr>
          <w:rFonts w:ascii="Times New Roman" w:hAnsi="Times New Roman" w:cs="Times New Roman"/>
          <w:sz w:val="28"/>
          <w:szCs w:val="28"/>
        </w:rPr>
        <w:t>. № ______</w:t>
      </w:r>
    </w:p>
    <w:p w:rsidR="00357208" w:rsidRDefault="006C6E10" w:rsidP="00211D06">
      <w:pPr>
        <w:spacing w:after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6E10" w:rsidRDefault="006C6E10" w:rsidP="00211D06">
      <w:pPr>
        <w:spacing w:after="480"/>
        <w:rPr>
          <w:rFonts w:ascii="Times New Roman" w:hAnsi="Times New Roman" w:cs="Times New Roman"/>
          <w:b/>
          <w:sz w:val="28"/>
          <w:szCs w:val="28"/>
        </w:rPr>
      </w:pPr>
    </w:p>
    <w:p w:rsidR="00357208" w:rsidRDefault="0029179E" w:rsidP="00357208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9E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г</w:t>
      </w:r>
      <w:r w:rsidR="00357208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Pr="0029179E">
        <w:rPr>
          <w:rFonts w:ascii="Times New Roman" w:hAnsi="Times New Roman" w:cs="Times New Roman"/>
          <w:b/>
          <w:sz w:val="28"/>
          <w:szCs w:val="28"/>
        </w:rPr>
        <w:t>Грозного</w:t>
      </w:r>
    </w:p>
    <w:tbl>
      <w:tblPr>
        <w:tblStyle w:val="a4"/>
        <w:tblW w:w="0" w:type="auto"/>
        <w:tblLook w:val="04A0"/>
      </w:tblPr>
      <w:tblGrid>
        <w:gridCol w:w="5211"/>
        <w:gridCol w:w="3969"/>
      </w:tblGrid>
      <w:tr w:rsidR="001C754E" w:rsidTr="001C754E">
        <w:tc>
          <w:tcPr>
            <w:tcW w:w="5211" w:type="dxa"/>
          </w:tcPr>
          <w:p w:rsidR="001C754E" w:rsidRDefault="001C754E" w:rsidP="001C75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969" w:type="dxa"/>
          </w:tcPr>
          <w:p w:rsidR="001C754E" w:rsidRDefault="001C754E" w:rsidP="001C7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C754E" w:rsidRDefault="001C754E" w:rsidP="001C7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C754E" w:rsidTr="001C754E">
        <w:tc>
          <w:tcPr>
            <w:tcW w:w="5211" w:type="dxa"/>
          </w:tcPr>
          <w:p w:rsidR="001C754E" w:rsidRPr="00832C1E" w:rsidRDefault="001C754E" w:rsidP="0083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>Развитие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20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города </w:t>
            </w: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3969" w:type="dxa"/>
          </w:tcPr>
          <w:p w:rsidR="001C754E" w:rsidRPr="00832C1E" w:rsidRDefault="001C754E" w:rsidP="001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Грозного</w:t>
            </w:r>
          </w:p>
        </w:tc>
      </w:tr>
      <w:tr w:rsidR="001C754E" w:rsidTr="001C754E">
        <w:tc>
          <w:tcPr>
            <w:tcW w:w="5211" w:type="dxa"/>
          </w:tcPr>
          <w:p w:rsidR="00357208" w:rsidRPr="004E513D" w:rsidRDefault="001C754E" w:rsidP="0035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r w:rsidR="0035720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357208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  <w:p w:rsidR="001C754E" w:rsidRPr="004E513D" w:rsidRDefault="001C754E" w:rsidP="004E5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54E" w:rsidRPr="00832C1E" w:rsidRDefault="001C754E" w:rsidP="00E9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Мэрии города Грозного</w:t>
            </w:r>
          </w:p>
        </w:tc>
      </w:tr>
      <w:tr w:rsidR="001C754E" w:rsidTr="001C754E">
        <w:tc>
          <w:tcPr>
            <w:tcW w:w="5211" w:type="dxa"/>
          </w:tcPr>
          <w:p w:rsidR="00357208" w:rsidRPr="004E513D" w:rsidRDefault="001C754E" w:rsidP="0035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дошкольного образования </w:t>
            </w:r>
            <w:r w:rsidR="0035720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357208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  <w:p w:rsidR="001C754E" w:rsidRPr="004E513D" w:rsidRDefault="001C754E" w:rsidP="004E5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54E" w:rsidRPr="00832C1E" w:rsidRDefault="001C754E" w:rsidP="0049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до</w:t>
            </w:r>
            <w:r w:rsidR="00492873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Мэрии города Грозного</w:t>
            </w:r>
          </w:p>
        </w:tc>
      </w:tr>
      <w:tr w:rsidR="001C754E" w:rsidTr="001C754E">
        <w:tc>
          <w:tcPr>
            <w:tcW w:w="5211" w:type="dxa"/>
          </w:tcPr>
          <w:p w:rsidR="00357208" w:rsidRPr="004E513D" w:rsidRDefault="001C754E" w:rsidP="0035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>Развитие физ</w:t>
            </w:r>
            <w:r w:rsidR="00814183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  <w:r w:rsidR="0081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20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357208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  <w:p w:rsidR="001C754E" w:rsidRPr="00832C1E" w:rsidRDefault="001C754E" w:rsidP="0083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54E" w:rsidRPr="00832C1E" w:rsidRDefault="001C754E" w:rsidP="00E9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Мэрии города Грозного</w:t>
            </w:r>
          </w:p>
        </w:tc>
      </w:tr>
      <w:tr w:rsidR="001C754E" w:rsidTr="001C754E">
        <w:tc>
          <w:tcPr>
            <w:tcW w:w="5211" w:type="dxa"/>
          </w:tcPr>
          <w:p w:rsidR="001C754E" w:rsidRPr="00832C1E" w:rsidRDefault="00941F19" w:rsidP="009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благоустройство и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</w:t>
            </w:r>
            <w:r w:rsidR="001C754E" w:rsidRPr="004E513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3969" w:type="dxa"/>
          </w:tcPr>
          <w:p w:rsidR="001C754E" w:rsidRDefault="001C754E" w:rsidP="00832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Мэрии города Грозного</w:t>
            </w:r>
          </w:p>
        </w:tc>
      </w:tr>
      <w:tr w:rsidR="001C754E" w:rsidTr="001C754E">
        <w:tc>
          <w:tcPr>
            <w:tcW w:w="5211" w:type="dxa"/>
          </w:tcPr>
          <w:p w:rsidR="00357208" w:rsidRPr="004E513D" w:rsidRDefault="001C754E" w:rsidP="0035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="00211D0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5720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357208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  <w:p w:rsidR="001C754E" w:rsidRPr="00832C1E" w:rsidRDefault="001C754E" w:rsidP="0083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54E" w:rsidRPr="00832C1E" w:rsidRDefault="006C6E10" w:rsidP="006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 города Грозного (о</w:t>
            </w:r>
            <w:r w:rsidR="001C754E" w:rsidRPr="00832C1E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1C754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C754E" w:rsidRPr="00832C1E">
              <w:rPr>
                <w:rFonts w:ascii="Times New Roman" w:hAnsi="Times New Roman" w:cs="Times New Roman"/>
                <w:sz w:val="28"/>
                <w:szCs w:val="28"/>
              </w:rPr>
              <w:t>дминистративны</w:t>
            </w:r>
            <w:r w:rsidR="001C754E">
              <w:rPr>
                <w:rFonts w:ascii="Times New Roman" w:hAnsi="Times New Roman" w:cs="Times New Roman"/>
                <w:sz w:val="28"/>
                <w:szCs w:val="28"/>
              </w:rPr>
              <w:t>х органов Мэрии города 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754E" w:rsidTr="001C754E">
        <w:tc>
          <w:tcPr>
            <w:tcW w:w="5211" w:type="dxa"/>
          </w:tcPr>
          <w:p w:rsidR="001C754E" w:rsidRPr="00832C1E" w:rsidRDefault="001C754E" w:rsidP="0083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 и среднего предпринимательства</w:t>
            </w:r>
            <w:r w:rsidR="00A8001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</w:t>
            </w:r>
            <w:r w:rsidR="00A80012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3969" w:type="dxa"/>
          </w:tcPr>
          <w:p w:rsidR="001C754E" w:rsidRDefault="001C754E" w:rsidP="00832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 имущественных и земельных отношений Мэрии города Грозного</w:t>
            </w:r>
          </w:p>
        </w:tc>
      </w:tr>
      <w:tr w:rsidR="001C754E" w:rsidTr="001C754E">
        <w:tc>
          <w:tcPr>
            <w:tcW w:w="5211" w:type="dxa"/>
          </w:tcPr>
          <w:p w:rsidR="001C754E" w:rsidRPr="004E513D" w:rsidRDefault="001C754E" w:rsidP="006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муниципальной службы </w:t>
            </w:r>
            <w:r w:rsidR="00A80012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A80012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  <w:tc>
          <w:tcPr>
            <w:tcW w:w="3969" w:type="dxa"/>
          </w:tcPr>
          <w:p w:rsidR="001C754E" w:rsidRPr="004E513D" w:rsidRDefault="006C6E10" w:rsidP="006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 города Грозного (о</w:t>
            </w:r>
            <w:r w:rsidR="001C754E" w:rsidRPr="004E513D">
              <w:rPr>
                <w:rFonts w:ascii="Times New Roman" w:hAnsi="Times New Roman" w:cs="Times New Roman"/>
                <w:sz w:val="28"/>
                <w:szCs w:val="28"/>
              </w:rPr>
              <w:t>тдел муниципальной службы и кадровой политики Мэрии</w:t>
            </w:r>
            <w:r w:rsidR="00211D06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211D06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754E" w:rsidRPr="00814183" w:rsidTr="001C754E">
        <w:tc>
          <w:tcPr>
            <w:tcW w:w="5211" w:type="dxa"/>
          </w:tcPr>
          <w:p w:rsidR="00A80012" w:rsidRPr="004E513D" w:rsidRDefault="00062457" w:rsidP="00A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83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A8001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</w:t>
            </w:r>
            <w:r w:rsidR="00A80012" w:rsidRPr="004E513D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  <w:p w:rsidR="001C754E" w:rsidRPr="00814183" w:rsidRDefault="001C754E" w:rsidP="0083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754E" w:rsidRPr="00814183" w:rsidRDefault="006C6E10" w:rsidP="006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 города Грозного (о</w:t>
            </w:r>
            <w:r w:rsidR="00062457" w:rsidRPr="00814183">
              <w:rPr>
                <w:rFonts w:ascii="Times New Roman" w:hAnsi="Times New Roman" w:cs="Times New Roman"/>
                <w:sz w:val="28"/>
                <w:szCs w:val="28"/>
              </w:rPr>
              <w:t>тдел экономики и бюджетного планирования, отраслевые и территориальные органы Мэрии города 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2C1E" w:rsidRPr="00832C1E" w:rsidRDefault="00832C1E" w:rsidP="00832C1E">
      <w:pPr>
        <w:rPr>
          <w:rFonts w:ascii="Times New Roman" w:hAnsi="Times New Roman" w:cs="Times New Roman"/>
          <w:b/>
          <w:sz w:val="28"/>
          <w:szCs w:val="28"/>
        </w:rPr>
      </w:pPr>
    </w:p>
    <w:sectPr w:rsidR="00832C1E" w:rsidRPr="00832C1E" w:rsidSect="00211D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E7B"/>
    <w:multiLevelType w:val="hybridMultilevel"/>
    <w:tmpl w:val="BFFA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9E"/>
    <w:rsid w:val="000079D9"/>
    <w:rsid w:val="00013ECA"/>
    <w:rsid w:val="00062457"/>
    <w:rsid w:val="000A0C7A"/>
    <w:rsid w:val="000B502A"/>
    <w:rsid w:val="000B7DDE"/>
    <w:rsid w:val="000C295B"/>
    <w:rsid w:val="000D10F3"/>
    <w:rsid w:val="000D2D7D"/>
    <w:rsid w:val="000D393F"/>
    <w:rsid w:val="00137C1B"/>
    <w:rsid w:val="0015599E"/>
    <w:rsid w:val="00164427"/>
    <w:rsid w:val="001906CF"/>
    <w:rsid w:val="001B1F52"/>
    <w:rsid w:val="001B3101"/>
    <w:rsid w:val="001C754E"/>
    <w:rsid w:val="001D02BA"/>
    <w:rsid w:val="001D5A10"/>
    <w:rsid w:val="001E4E09"/>
    <w:rsid w:val="001F0972"/>
    <w:rsid w:val="001F26A3"/>
    <w:rsid w:val="00210E36"/>
    <w:rsid w:val="00211D06"/>
    <w:rsid w:val="00215B5C"/>
    <w:rsid w:val="002202B8"/>
    <w:rsid w:val="0024056B"/>
    <w:rsid w:val="00257AF7"/>
    <w:rsid w:val="0026402F"/>
    <w:rsid w:val="00283277"/>
    <w:rsid w:val="00283DEB"/>
    <w:rsid w:val="0029179E"/>
    <w:rsid w:val="003167AA"/>
    <w:rsid w:val="00350B0D"/>
    <w:rsid w:val="00350C1C"/>
    <w:rsid w:val="00357208"/>
    <w:rsid w:val="0036009D"/>
    <w:rsid w:val="00362E6E"/>
    <w:rsid w:val="00390D37"/>
    <w:rsid w:val="003A3ABF"/>
    <w:rsid w:val="003B6A47"/>
    <w:rsid w:val="003D3574"/>
    <w:rsid w:val="003E6B1A"/>
    <w:rsid w:val="003F2DAF"/>
    <w:rsid w:val="003F6BDA"/>
    <w:rsid w:val="00403F19"/>
    <w:rsid w:val="00410C0A"/>
    <w:rsid w:val="00421177"/>
    <w:rsid w:val="004431D0"/>
    <w:rsid w:val="004556D1"/>
    <w:rsid w:val="0046152E"/>
    <w:rsid w:val="004662D4"/>
    <w:rsid w:val="0047048B"/>
    <w:rsid w:val="00481D1C"/>
    <w:rsid w:val="00492873"/>
    <w:rsid w:val="00492E38"/>
    <w:rsid w:val="004A02E8"/>
    <w:rsid w:val="004A5A55"/>
    <w:rsid w:val="004B0091"/>
    <w:rsid w:val="004C69E0"/>
    <w:rsid w:val="004D0B60"/>
    <w:rsid w:val="004E513D"/>
    <w:rsid w:val="004F085F"/>
    <w:rsid w:val="005332BE"/>
    <w:rsid w:val="005546F6"/>
    <w:rsid w:val="00577538"/>
    <w:rsid w:val="00577942"/>
    <w:rsid w:val="00597542"/>
    <w:rsid w:val="005A2D2C"/>
    <w:rsid w:val="005F186E"/>
    <w:rsid w:val="005F6508"/>
    <w:rsid w:val="0062434F"/>
    <w:rsid w:val="00651825"/>
    <w:rsid w:val="006613CD"/>
    <w:rsid w:val="006B6C33"/>
    <w:rsid w:val="006C1177"/>
    <w:rsid w:val="006C6E10"/>
    <w:rsid w:val="007077A2"/>
    <w:rsid w:val="007208D7"/>
    <w:rsid w:val="007327FA"/>
    <w:rsid w:val="00742B39"/>
    <w:rsid w:val="00773B91"/>
    <w:rsid w:val="007A60F4"/>
    <w:rsid w:val="007A6285"/>
    <w:rsid w:val="00810F8F"/>
    <w:rsid w:val="00814183"/>
    <w:rsid w:val="00832C1E"/>
    <w:rsid w:val="008458BD"/>
    <w:rsid w:val="00892306"/>
    <w:rsid w:val="008937BE"/>
    <w:rsid w:val="008A324A"/>
    <w:rsid w:val="008A736C"/>
    <w:rsid w:val="008B2C95"/>
    <w:rsid w:val="008D65CF"/>
    <w:rsid w:val="008F15E1"/>
    <w:rsid w:val="008F4373"/>
    <w:rsid w:val="008F5026"/>
    <w:rsid w:val="009069FF"/>
    <w:rsid w:val="00941F19"/>
    <w:rsid w:val="0096513D"/>
    <w:rsid w:val="009909DF"/>
    <w:rsid w:val="009B6494"/>
    <w:rsid w:val="009C2272"/>
    <w:rsid w:val="009E1370"/>
    <w:rsid w:val="009E5F00"/>
    <w:rsid w:val="009F6362"/>
    <w:rsid w:val="00A16A3C"/>
    <w:rsid w:val="00A20D75"/>
    <w:rsid w:val="00A451CD"/>
    <w:rsid w:val="00A4536E"/>
    <w:rsid w:val="00A80012"/>
    <w:rsid w:val="00A860FB"/>
    <w:rsid w:val="00AA338D"/>
    <w:rsid w:val="00AA5BBF"/>
    <w:rsid w:val="00AC306B"/>
    <w:rsid w:val="00AD0E39"/>
    <w:rsid w:val="00AD3583"/>
    <w:rsid w:val="00AE60FF"/>
    <w:rsid w:val="00B134D7"/>
    <w:rsid w:val="00B23BCD"/>
    <w:rsid w:val="00B4159F"/>
    <w:rsid w:val="00B513DD"/>
    <w:rsid w:val="00B527A7"/>
    <w:rsid w:val="00B5667C"/>
    <w:rsid w:val="00B5719A"/>
    <w:rsid w:val="00BA189E"/>
    <w:rsid w:val="00BC5A9C"/>
    <w:rsid w:val="00BD1B27"/>
    <w:rsid w:val="00BE6440"/>
    <w:rsid w:val="00BE73CC"/>
    <w:rsid w:val="00C038A1"/>
    <w:rsid w:val="00C5648D"/>
    <w:rsid w:val="00C61277"/>
    <w:rsid w:val="00C673AF"/>
    <w:rsid w:val="00C8165F"/>
    <w:rsid w:val="00C832C3"/>
    <w:rsid w:val="00C855E0"/>
    <w:rsid w:val="00CA37D8"/>
    <w:rsid w:val="00CA4F06"/>
    <w:rsid w:val="00CD3B9F"/>
    <w:rsid w:val="00CE534A"/>
    <w:rsid w:val="00CF0310"/>
    <w:rsid w:val="00D003A2"/>
    <w:rsid w:val="00D377A1"/>
    <w:rsid w:val="00D47D03"/>
    <w:rsid w:val="00DC0017"/>
    <w:rsid w:val="00DC2E36"/>
    <w:rsid w:val="00DD3C5D"/>
    <w:rsid w:val="00DD5745"/>
    <w:rsid w:val="00DE11C8"/>
    <w:rsid w:val="00DF3CBE"/>
    <w:rsid w:val="00E04884"/>
    <w:rsid w:val="00E13577"/>
    <w:rsid w:val="00E249D2"/>
    <w:rsid w:val="00E44FD1"/>
    <w:rsid w:val="00E465F9"/>
    <w:rsid w:val="00E50F22"/>
    <w:rsid w:val="00E835B3"/>
    <w:rsid w:val="00E84D6A"/>
    <w:rsid w:val="00EA16BE"/>
    <w:rsid w:val="00EA2165"/>
    <w:rsid w:val="00ED1387"/>
    <w:rsid w:val="00EE7E03"/>
    <w:rsid w:val="00EF2D9D"/>
    <w:rsid w:val="00F144F3"/>
    <w:rsid w:val="00F2110F"/>
    <w:rsid w:val="00F90EC1"/>
    <w:rsid w:val="00FA533C"/>
    <w:rsid w:val="00FA5D1F"/>
    <w:rsid w:val="00FA683E"/>
    <w:rsid w:val="00FA7C16"/>
    <w:rsid w:val="00FD4220"/>
    <w:rsid w:val="00FD7C8C"/>
    <w:rsid w:val="00FD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9E"/>
    <w:pPr>
      <w:ind w:left="720"/>
      <w:contextualSpacing/>
    </w:pPr>
  </w:style>
  <w:style w:type="table" w:styleId="a4">
    <w:name w:val="Table Grid"/>
    <w:basedOn w:val="a1"/>
    <w:uiPriority w:val="59"/>
    <w:rsid w:val="0083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2015-06-16T10:01:00Z</cp:lastPrinted>
  <dcterms:created xsi:type="dcterms:W3CDTF">2015-05-07T06:04:00Z</dcterms:created>
  <dcterms:modified xsi:type="dcterms:W3CDTF">2015-06-23T10:15:00Z</dcterms:modified>
</cp:coreProperties>
</file>