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5A" w:rsidRPr="00FD6301" w:rsidRDefault="00CA335A" w:rsidP="00CA335A">
      <w:pPr>
        <w:pStyle w:val="ConsPlusTitle"/>
        <w:widowControl/>
        <w:ind w:left="6372" w:firstLine="708"/>
        <w:jc w:val="center"/>
        <w:outlineLvl w:val="0"/>
        <w:rPr>
          <w:b w:val="0"/>
          <w:bCs w:val="0"/>
          <w:sz w:val="28"/>
          <w:szCs w:val="28"/>
        </w:rPr>
      </w:pPr>
      <w:proofErr w:type="gramStart"/>
      <w:r w:rsidRPr="00FD6301">
        <w:rPr>
          <w:b w:val="0"/>
          <w:bCs w:val="0"/>
          <w:sz w:val="28"/>
          <w:szCs w:val="28"/>
        </w:rPr>
        <w:t>П</w:t>
      </w:r>
      <w:proofErr w:type="gramEnd"/>
      <w:r w:rsidRPr="00FD6301">
        <w:rPr>
          <w:b w:val="0"/>
          <w:bCs w:val="0"/>
          <w:sz w:val="28"/>
          <w:szCs w:val="28"/>
        </w:rPr>
        <w:t xml:space="preserve"> Р О Е К Т</w:t>
      </w:r>
    </w:p>
    <w:p w:rsidR="00E81728" w:rsidRPr="00E81728" w:rsidRDefault="00E81728" w:rsidP="005C517F">
      <w:pPr>
        <w:spacing w:after="0" w:line="240" w:lineRule="auto"/>
        <w:rPr>
          <w:rFonts w:ascii="Times New Roman" w:hAnsi="Times New Roman" w:cstheme="minorBidi"/>
          <w:sz w:val="28"/>
          <w:szCs w:val="28"/>
          <w:lang w:eastAsia="en-US"/>
        </w:rPr>
      </w:pPr>
    </w:p>
    <w:p w:rsidR="00E81728" w:rsidRPr="00E81728" w:rsidRDefault="00E81728" w:rsidP="00E81728">
      <w:pPr>
        <w:spacing w:after="0" w:line="240" w:lineRule="auto"/>
        <w:ind w:left="3540"/>
        <w:jc w:val="center"/>
        <w:rPr>
          <w:rFonts w:ascii="Times New Roman" w:hAnsi="Times New Roman" w:cstheme="minorBidi"/>
          <w:sz w:val="18"/>
          <w:szCs w:val="28"/>
          <w:lang w:eastAsia="en-US"/>
        </w:rPr>
      </w:pPr>
    </w:p>
    <w:p w:rsidR="00E81728" w:rsidRPr="00E81728" w:rsidRDefault="00E81728" w:rsidP="00E81728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r w:rsidRPr="00E81728">
        <w:rPr>
          <w:rFonts w:ascii="Times New Roman" w:hAnsi="Times New Roman" w:cstheme="minorBidi"/>
          <w:sz w:val="28"/>
          <w:szCs w:val="28"/>
          <w:lang w:eastAsia="en-US"/>
        </w:rPr>
        <w:t xml:space="preserve">М Э </w:t>
      </w:r>
      <w:proofErr w:type="gramStart"/>
      <w:r w:rsidRPr="00E81728">
        <w:rPr>
          <w:rFonts w:ascii="Times New Roman" w:hAnsi="Times New Roman" w:cstheme="minorBidi"/>
          <w:sz w:val="28"/>
          <w:szCs w:val="28"/>
          <w:lang w:eastAsia="en-US"/>
        </w:rPr>
        <w:t>Р</w:t>
      </w:r>
      <w:proofErr w:type="gramEnd"/>
      <w:r w:rsidRPr="00E81728">
        <w:rPr>
          <w:rFonts w:ascii="Times New Roman" w:hAnsi="Times New Roman" w:cstheme="minorBidi"/>
          <w:sz w:val="28"/>
          <w:szCs w:val="28"/>
          <w:lang w:eastAsia="en-US"/>
        </w:rPr>
        <w:t xml:space="preserve"> И Я       Г О РО Д А       Г Р О З Н О Г О</w:t>
      </w:r>
    </w:p>
    <w:p w:rsidR="00E81728" w:rsidRPr="00E81728" w:rsidRDefault="00E81728" w:rsidP="00E81728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</w:p>
    <w:p w:rsidR="00E81728" w:rsidRPr="00E81728" w:rsidRDefault="00E81728" w:rsidP="00E81728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en-US"/>
        </w:rPr>
      </w:pPr>
      <w:proofErr w:type="gramStart"/>
      <w:r w:rsidRPr="00E81728">
        <w:rPr>
          <w:rFonts w:ascii="Times New Roman" w:hAnsi="Times New Roman" w:cstheme="minorBidi"/>
          <w:sz w:val="28"/>
          <w:szCs w:val="28"/>
          <w:lang w:eastAsia="en-US"/>
        </w:rPr>
        <w:t>П</w:t>
      </w:r>
      <w:proofErr w:type="gramEnd"/>
      <w:r w:rsidRPr="00E81728">
        <w:rPr>
          <w:rFonts w:ascii="Times New Roman" w:hAnsi="Times New Roman" w:cstheme="minorBidi"/>
          <w:sz w:val="28"/>
          <w:szCs w:val="28"/>
          <w:lang w:eastAsia="en-US"/>
        </w:rPr>
        <w:t xml:space="preserve"> О С Т А Н О В Л Е Н И Е</w:t>
      </w:r>
    </w:p>
    <w:p w:rsidR="00E81728" w:rsidRPr="00E81728" w:rsidRDefault="00E81728" w:rsidP="00E81728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E81728">
        <w:rPr>
          <w:rFonts w:ascii="Times New Roman" w:hAnsi="Times New Roman" w:cstheme="minorBidi"/>
          <w:sz w:val="28"/>
          <w:szCs w:val="28"/>
          <w:lang w:eastAsia="en-US"/>
        </w:rPr>
        <w:t>_________________</w:t>
      </w:r>
      <w:r w:rsidRPr="00E81728">
        <w:rPr>
          <w:rFonts w:ascii="Times New Roman" w:hAnsi="Times New Roman" w:cstheme="minorBidi"/>
          <w:sz w:val="28"/>
          <w:szCs w:val="28"/>
          <w:lang w:eastAsia="en-US"/>
        </w:rPr>
        <w:tab/>
      </w:r>
      <w:r w:rsidRPr="00E81728">
        <w:rPr>
          <w:rFonts w:ascii="Times New Roman" w:hAnsi="Times New Roman" w:cstheme="minorBidi"/>
          <w:sz w:val="28"/>
          <w:szCs w:val="28"/>
          <w:lang w:eastAsia="en-US"/>
        </w:rPr>
        <w:tab/>
      </w:r>
      <w:r w:rsidRPr="00E81728">
        <w:rPr>
          <w:rFonts w:ascii="Times New Roman" w:hAnsi="Times New Roman" w:cstheme="minorBidi"/>
          <w:sz w:val="28"/>
          <w:szCs w:val="28"/>
          <w:lang w:eastAsia="en-US"/>
        </w:rPr>
        <w:tab/>
      </w:r>
      <w:r w:rsidRPr="00E81728">
        <w:rPr>
          <w:rFonts w:ascii="Times New Roman" w:hAnsi="Times New Roman" w:cstheme="minorBidi"/>
          <w:sz w:val="28"/>
          <w:szCs w:val="28"/>
          <w:lang w:eastAsia="en-US"/>
        </w:rPr>
        <w:tab/>
      </w:r>
      <w:r w:rsidRPr="00E81728">
        <w:rPr>
          <w:rFonts w:ascii="Times New Roman" w:hAnsi="Times New Roman" w:cstheme="minorBidi"/>
          <w:sz w:val="28"/>
          <w:szCs w:val="28"/>
          <w:lang w:eastAsia="en-US"/>
        </w:rPr>
        <w:tab/>
        <w:t xml:space="preserve"> </w:t>
      </w:r>
      <w:r w:rsidRPr="00E81728">
        <w:rPr>
          <w:rFonts w:ascii="Times New Roman" w:hAnsi="Times New Roman" w:cstheme="minorBidi"/>
          <w:sz w:val="28"/>
          <w:szCs w:val="28"/>
          <w:lang w:eastAsia="en-US"/>
        </w:rPr>
        <w:tab/>
      </w:r>
      <w:r w:rsidRPr="00E81728">
        <w:rPr>
          <w:rFonts w:ascii="Times New Roman" w:hAnsi="Times New Roman" w:cstheme="minorBidi"/>
          <w:sz w:val="28"/>
          <w:szCs w:val="28"/>
          <w:lang w:eastAsia="en-US"/>
        </w:rPr>
        <w:tab/>
      </w:r>
      <w:r w:rsidRPr="00E81728">
        <w:rPr>
          <w:rFonts w:ascii="Times New Roman" w:hAnsi="Times New Roman" w:cstheme="minorBidi"/>
          <w:sz w:val="28"/>
          <w:szCs w:val="28"/>
          <w:lang w:eastAsia="en-US"/>
        </w:rPr>
        <w:tab/>
        <w:t>№______</w:t>
      </w:r>
    </w:p>
    <w:p w:rsidR="00E81728" w:rsidRPr="00E81728" w:rsidRDefault="00E81728" w:rsidP="00E81728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E81728" w:rsidRPr="0074242E" w:rsidRDefault="00E81728" w:rsidP="00E81728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E81728" w:rsidRPr="0074242E" w:rsidRDefault="00E81728" w:rsidP="00E8172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4242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утверждении </w:t>
      </w:r>
      <w:r w:rsidR="0007414D" w:rsidRPr="0074242E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74242E">
        <w:rPr>
          <w:rFonts w:ascii="Times New Roman" w:eastAsiaTheme="minorHAnsi" w:hAnsi="Times New Roman"/>
          <w:bCs/>
          <w:sz w:val="28"/>
          <w:szCs w:val="28"/>
          <w:lang w:eastAsia="en-US"/>
        </w:rPr>
        <w:t>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</w:t>
      </w:r>
      <w:r w:rsidR="00FD6301" w:rsidRPr="0074242E">
        <w:rPr>
          <w:rFonts w:ascii="Times New Roman" w:eastAsiaTheme="minorHAnsi" w:hAnsi="Times New Roman"/>
          <w:bCs/>
          <w:sz w:val="28"/>
          <w:szCs w:val="28"/>
          <w:lang w:eastAsia="en-US"/>
        </w:rPr>
        <w:t>ктронного журнала успеваемости»</w:t>
      </w:r>
    </w:p>
    <w:p w:rsidR="00E81728" w:rsidRPr="0074242E" w:rsidRDefault="00E81728" w:rsidP="00E8172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6301" w:rsidRPr="0074242E" w:rsidRDefault="0074242E" w:rsidP="00FD6301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4242E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Федеральным з</w:t>
      </w:r>
      <w:r w:rsidR="00FD6301" w:rsidRPr="0074242E">
        <w:rPr>
          <w:rFonts w:ascii="Times New Roman" w:eastAsia="Calibri" w:hAnsi="Times New Roman"/>
          <w:sz w:val="28"/>
          <w:szCs w:val="28"/>
          <w:lang w:eastAsia="en-US"/>
        </w:rPr>
        <w:t xml:space="preserve">аконом от 27 июля 2010 года                            № 210-ФЗ «Об организации предоставления государственных и муниципальных услуг», Порядком разработки и утверждения </w:t>
      </w:r>
      <w:r w:rsidR="00FD6301" w:rsidRPr="0074242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FD6301" w:rsidRPr="0074242E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дминистративных регламентов предоставления муниципальных услуг, утвержденным постановлением Мэрии города Грозного от 30 июля 2012 года № 38 </w:t>
      </w:r>
      <w:r w:rsidR="00FD6301" w:rsidRPr="0074242E">
        <w:rPr>
          <w:rFonts w:ascii="Times New Roman" w:eastAsiaTheme="minorHAnsi" w:hAnsi="Times New Roman"/>
          <w:sz w:val="28"/>
          <w:szCs w:val="28"/>
        </w:rPr>
        <w:t>«О разработке и утверждении административных регламентов предоставления муниципальных услуг и исполнения муниципальных функций»</w:t>
      </w:r>
      <w:r w:rsidR="00FD6301" w:rsidRPr="0074242E">
        <w:rPr>
          <w:rFonts w:ascii="Times New Roman" w:eastAsia="Calibri" w:hAnsi="Times New Roman"/>
          <w:sz w:val="28"/>
          <w:szCs w:val="28"/>
          <w:lang w:eastAsia="en-US"/>
        </w:rPr>
        <w:t>, Мэрия города Грозного</w:t>
      </w:r>
      <w:proofErr w:type="gramEnd"/>
    </w:p>
    <w:p w:rsidR="00E81728" w:rsidRPr="0074242E" w:rsidRDefault="00E81728" w:rsidP="0074242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FA7D2C" w:rsidRDefault="00E81728" w:rsidP="00FA7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</w:t>
      </w:r>
      <w:r w:rsidR="0007414D" w:rsidRPr="0074242E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дминистративный регламент предоставления муниципальной услуги </w:t>
      </w:r>
      <w:r w:rsidRPr="0074242E">
        <w:rPr>
          <w:rFonts w:ascii="Times New Roman" w:eastAsiaTheme="minorHAnsi" w:hAnsi="Times New Roman"/>
          <w:bCs/>
          <w:sz w:val="28"/>
          <w:szCs w:val="28"/>
          <w:lang w:eastAsia="en-US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2C3DA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согласно приложению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A7D2C" w:rsidRPr="0074242E" w:rsidRDefault="00FA7D2C" w:rsidP="00FA7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81728" w:rsidRPr="0074242E" w:rsidRDefault="00E81728" w:rsidP="00FA7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2. Признать утратившими силу:</w:t>
      </w:r>
    </w:p>
    <w:p w:rsidR="00E81728" w:rsidRPr="0074242E" w:rsidRDefault="00E81728" w:rsidP="00E8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r w:rsidR="00FD646F" w:rsidRPr="0074242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останов</w:t>
      </w:r>
      <w:r w:rsidR="002B4ADB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ление Мэрии города Грозного от 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2B4ADB">
        <w:rPr>
          <w:rFonts w:ascii="Times New Roman" w:eastAsiaTheme="minorHAnsi" w:hAnsi="Times New Roman"/>
          <w:sz w:val="28"/>
          <w:szCs w:val="28"/>
          <w:lang w:eastAsia="en-US"/>
        </w:rPr>
        <w:t xml:space="preserve"> февраля 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2B4AD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 № 1</w:t>
      </w:r>
      <w:r w:rsidR="009302B4"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74242E">
        <w:rPr>
          <w:rFonts w:ascii="Times New Roman" w:eastAsiaTheme="minorHAnsi" w:hAnsi="Times New Roman"/>
          <w:bCs/>
          <w:sz w:val="28"/>
          <w:szCs w:val="28"/>
          <w:lang w:eastAsia="en-US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F61471" w:rsidRPr="0074242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81728" w:rsidRPr="0074242E" w:rsidRDefault="00E81728" w:rsidP="00E8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FD646F" w:rsidRPr="0074242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останов</w:t>
      </w:r>
      <w:r w:rsidR="002B4ADB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ление Мэрии города Грозного от 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B4ADB">
        <w:rPr>
          <w:rFonts w:ascii="Times New Roman" w:eastAsiaTheme="minorHAnsi" w:hAnsi="Times New Roman"/>
          <w:sz w:val="28"/>
          <w:szCs w:val="28"/>
          <w:lang w:eastAsia="en-US"/>
        </w:rPr>
        <w:t xml:space="preserve"> августа 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2B4AD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88</w:t>
      </w:r>
      <w:r w:rsid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внесении изменений в Административный регламент предоставления муниципальной услуги </w:t>
      </w:r>
      <w:r w:rsidRPr="0074242E">
        <w:rPr>
          <w:rFonts w:ascii="Times New Roman" w:eastAsiaTheme="minorHAnsi" w:hAnsi="Times New Roman"/>
          <w:bCs/>
          <w:sz w:val="28"/>
          <w:szCs w:val="28"/>
          <w:lang w:eastAsia="en-US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, утвержденный постановлени</w:t>
      </w:r>
      <w:r w:rsidR="009302B4"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ем Мэрии </w:t>
      </w:r>
      <w:proofErr w:type="gramStart"/>
      <w:r w:rsidR="009302B4" w:rsidRPr="0074242E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 w:rsidR="009302B4"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. Грозного </w:t>
      </w:r>
      <w:r w:rsidR="000F5089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F5089" w:rsidRPr="0074242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F5089">
        <w:rPr>
          <w:rFonts w:ascii="Times New Roman" w:eastAsiaTheme="minorHAnsi" w:hAnsi="Times New Roman"/>
          <w:sz w:val="28"/>
          <w:szCs w:val="28"/>
          <w:lang w:eastAsia="en-US"/>
        </w:rPr>
        <w:t xml:space="preserve"> февраля </w:t>
      </w:r>
      <w:r w:rsidR="000F5089" w:rsidRPr="0074242E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0F508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0F5089"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 № 1</w:t>
      </w:r>
      <w:r w:rsidR="000F508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61471" w:rsidRPr="0074242E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E81728" w:rsidRPr="0074242E" w:rsidRDefault="00E81728" w:rsidP="00E8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2.3. </w:t>
      </w:r>
      <w:r w:rsidR="00FD646F" w:rsidRPr="0074242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Мэрии </w:t>
      </w:r>
      <w:proofErr w:type="gramStart"/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 w:rsidR="002B4ADB">
        <w:rPr>
          <w:rFonts w:ascii="Times New Roman" w:eastAsiaTheme="minorHAnsi" w:hAnsi="Times New Roman"/>
          <w:sz w:val="28"/>
          <w:szCs w:val="28"/>
          <w:lang w:eastAsia="en-US"/>
        </w:rPr>
        <w:t xml:space="preserve">. Грозного от 24 декабря 2013 № 151                      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 «О внесении изменений в Административный регламент предоставления 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муниципальной услуги </w:t>
      </w:r>
      <w:r w:rsidRPr="0074242E">
        <w:rPr>
          <w:rFonts w:ascii="Times New Roman" w:eastAsiaTheme="minorHAnsi" w:hAnsi="Times New Roman"/>
          <w:bCs/>
          <w:sz w:val="28"/>
          <w:szCs w:val="28"/>
          <w:lang w:eastAsia="en-US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утвержденный постановлением Мэрии </w:t>
      </w:r>
      <w:r w:rsidR="00F61471"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г. Грозного </w:t>
      </w:r>
      <w:r w:rsidR="000F5089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F5089" w:rsidRPr="0074242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F5089">
        <w:rPr>
          <w:rFonts w:ascii="Times New Roman" w:eastAsiaTheme="minorHAnsi" w:hAnsi="Times New Roman"/>
          <w:sz w:val="28"/>
          <w:szCs w:val="28"/>
          <w:lang w:eastAsia="en-US"/>
        </w:rPr>
        <w:t xml:space="preserve"> февраля </w:t>
      </w:r>
      <w:r w:rsidR="000F5089" w:rsidRPr="0074242E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0F508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0F5089"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 № 1</w:t>
      </w:r>
      <w:r w:rsidR="000F508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F61471" w:rsidRPr="0074242E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0F5089" w:rsidRPr="000F5089" w:rsidRDefault="00E81728" w:rsidP="000F508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242E">
        <w:rPr>
          <w:rFonts w:ascii="Times New Roman" w:eastAsiaTheme="minorHAnsi" w:hAnsi="Times New Roman"/>
          <w:sz w:val="28"/>
          <w:szCs w:val="28"/>
          <w:lang w:eastAsia="en-US"/>
        </w:rPr>
        <w:t>2.4</w:t>
      </w:r>
      <w:r w:rsidRPr="000F508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F5089" w:rsidRPr="000F5089">
        <w:rPr>
          <w:rFonts w:ascii="Times New Roman" w:eastAsiaTheme="minorHAnsi" w:hAnsi="Times New Roman"/>
          <w:sz w:val="28"/>
          <w:szCs w:val="28"/>
        </w:rPr>
        <w:t xml:space="preserve">Пункт </w:t>
      </w:r>
      <w:r w:rsidR="000F5089">
        <w:rPr>
          <w:rFonts w:ascii="Times New Roman" w:eastAsia="Calibri" w:hAnsi="Times New Roman"/>
          <w:sz w:val="28"/>
          <w:szCs w:val="28"/>
        </w:rPr>
        <w:t>3</w:t>
      </w:r>
      <w:r w:rsidR="000F5089" w:rsidRPr="000F5089">
        <w:rPr>
          <w:rFonts w:ascii="Times New Roman" w:eastAsia="Calibri" w:hAnsi="Times New Roman"/>
          <w:sz w:val="28"/>
          <w:szCs w:val="28"/>
        </w:rPr>
        <w:t xml:space="preserve"> </w:t>
      </w:r>
      <w:r w:rsidR="000F5089" w:rsidRPr="000F5089">
        <w:rPr>
          <w:rFonts w:ascii="Times New Roman" w:hAnsi="Times New Roman"/>
          <w:sz w:val="28"/>
          <w:szCs w:val="28"/>
        </w:rPr>
        <w:t xml:space="preserve">Изменений, которые вносятся в муниципальные правовые акты Мэрии города Грозного, утвержденных </w:t>
      </w:r>
      <w:r w:rsidR="000F5089" w:rsidRPr="000F5089">
        <w:rPr>
          <w:rFonts w:ascii="Times New Roman" w:eastAsia="Calibri" w:hAnsi="Times New Roman"/>
          <w:sz w:val="28"/>
          <w:szCs w:val="28"/>
        </w:rPr>
        <w:t xml:space="preserve">постановлением Мэрии города Грозного от 26 мая 2014 года № 55 «О внесении изменений в некоторые  муниципальные правовые акты Мэрии </w:t>
      </w:r>
      <w:proofErr w:type="gramStart"/>
      <w:r w:rsidR="000F5089" w:rsidRPr="000F5089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="000F5089" w:rsidRPr="000F5089">
        <w:rPr>
          <w:rFonts w:ascii="Times New Roman" w:eastAsia="Calibri" w:hAnsi="Times New Roman"/>
          <w:sz w:val="28"/>
          <w:szCs w:val="28"/>
        </w:rPr>
        <w:t>. Грозного».</w:t>
      </w:r>
    </w:p>
    <w:p w:rsidR="000F5089" w:rsidRPr="000F5089" w:rsidRDefault="000F5089" w:rsidP="000F508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089">
        <w:rPr>
          <w:rFonts w:ascii="Times New Roman" w:eastAsia="Calibri" w:hAnsi="Times New Roman"/>
          <w:sz w:val="28"/>
          <w:szCs w:val="28"/>
          <w:lang w:eastAsia="en-US"/>
        </w:rPr>
        <w:t xml:space="preserve">3. Контроль за выполнением настоящего постановления возложить на первого заместителя Мэра – руководителя аппарата Мэрии </w:t>
      </w:r>
      <w:proofErr w:type="gramStart"/>
      <w:r w:rsidRPr="000F5089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0F5089">
        <w:rPr>
          <w:rFonts w:ascii="Times New Roman" w:eastAsia="Calibri" w:hAnsi="Times New Roman"/>
          <w:sz w:val="28"/>
          <w:szCs w:val="28"/>
          <w:lang w:eastAsia="en-US"/>
        </w:rPr>
        <w:t xml:space="preserve">. Грозного                          Х.А. </w:t>
      </w:r>
      <w:proofErr w:type="spellStart"/>
      <w:r w:rsidRPr="000F5089">
        <w:rPr>
          <w:rFonts w:ascii="Times New Roman" w:eastAsia="Calibri" w:hAnsi="Times New Roman"/>
          <w:sz w:val="28"/>
          <w:szCs w:val="28"/>
          <w:lang w:eastAsia="en-US"/>
        </w:rPr>
        <w:t>Бурсагова</w:t>
      </w:r>
      <w:proofErr w:type="spellEnd"/>
      <w:r w:rsidRPr="000F50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F5089" w:rsidRPr="000F5089" w:rsidRDefault="000F5089" w:rsidP="000F508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5089">
        <w:rPr>
          <w:rFonts w:ascii="Times New Roman" w:eastAsia="Calibri" w:hAnsi="Times New Roman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города Грозного.</w:t>
      </w:r>
    </w:p>
    <w:p w:rsidR="0074242E" w:rsidRDefault="0074242E" w:rsidP="000F5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5089" w:rsidRDefault="000F5089" w:rsidP="004D7A2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517F" w:rsidRDefault="005C517F" w:rsidP="000F5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0BA" w:rsidRPr="0074242E" w:rsidRDefault="009C30BA" w:rsidP="000F5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81728" w:rsidRPr="0074242E" w:rsidRDefault="005C517F" w:rsidP="00E817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Мэр города </w:t>
      </w:r>
      <w:r w:rsidR="00E81728" w:rsidRPr="0074242E">
        <w:rPr>
          <w:rFonts w:ascii="Times New Roman" w:eastAsiaTheme="minorHAnsi" w:hAnsi="Times New Roman"/>
          <w:sz w:val="28"/>
          <w:szCs w:val="28"/>
          <w:lang w:eastAsia="en-US"/>
        </w:rPr>
        <w:t xml:space="preserve">Грозного </w:t>
      </w:r>
      <w:r w:rsidR="00E81728" w:rsidRPr="0074242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81728" w:rsidRPr="0074242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81728" w:rsidRPr="0074242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81728" w:rsidRPr="0074242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81728" w:rsidRPr="0074242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E81728" w:rsidRPr="0074242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М.М. </w:t>
      </w:r>
      <w:proofErr w:type="spellStart"/>
      <w:r w:rsidR="00E81728" w:rsidRPr="0074242E">
        <w:rPr>
          <w:rFonts w:ascii="Times New Roman" w:eastAsiaTheme="minorHAnsi" w:hAnsi="Times New Roman"/>
          <w:sz w:val="28"/>
          <w:szCs w:val="28"/>
          <w:lang w:eastAsia="en-US"/>
        </w:rPr>
        <w:t>Хучиев</w:t>
      </w:r>
      <w:proofErr w:type="spellEnd"/>
    </w:p>
    <w:p w:rsidR="00842456" w:rsidRPr="0074242E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842456" w:rsidRPr="0074242E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842456" w:rsidRPr="0074242E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842456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842456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842456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842456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842456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842456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842456" w:rsidRDefault="00842456" w:rsidP="000F5089">
      <w:pPr>
        <w:pStyle w:val="ConsPlusTitle"/>
        <w:widowControl/>
        <w:outlineLvl w:val="0"/>
        <w:rPr>
          <w:bCs w:val="0"/>
          <w:sz w:val="28"/>
          <w:szCs w:val="28"/>
        </w:rPr>
      </w:pPr>
    </w:p>
    <w:p w:rsidR="00842456" w:rsidRDefault="00842456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1374E1" w:rsidRDefault="007E13F4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</w:t>
      </w:r>
    </w:p>
    <w:p w:rsidR="007E13F4" w:rsidRDefault="007E13F4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E81728" w:rsidRDefault="00E81728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7E13F4" w:rsidRDefault="007E13F4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7E13F4" w:rsidRDefault="007E13F4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CA335A" w:rsidRDefault="00CA335A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CA335A" w:rsidRDefault="00CA335A" w:rsidP="007E13F4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</w:p>
    <w:p w:rsidR="007E4E46" w:rsidRPr="000A705E" w:rsidRDefault="001374E1" w:rsidP="00910D69">
      <w:pPr>
        <w:pStyle w:val="ConsPlusTitle"/>
        <w:widowControl/>
        <w:ind w:left="4956" w:hanging="420"/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</w:t>
      </w:r>
    </w:p>
    <w:sectPr w:rsidR="007E4E46" w:rsidRPr="000A705E" w:rsidSect="005C517F">
      <w:headerReference w:type="default" r:id="rId8"/>
      <w:pgSz w:w="11906" w:h="16838"/>
      <w:pgMar w:top="1134" w:right="851" w:bottom="99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93" w:rsidRDefault="00582693" w:rsidP="00506A23">
      <w:pPr>
        <w:spacing w:after="0" w:line="240" w:lineRule="auto"/>
      </w:pPr>
      <w:r>
        <w:separator/>
      </w:r>
    </w:p>
  </w:endnote>
  <w:endnote w:type="continuationSeparator" w:id="0">
    <w:p w:rsidR="00582693" w:rsidRDefault="00582693" w:rsidP="0050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93" w:rsidRDefault="00582693" w:rsidP="00506A23">
      <w:pPr>
        <w:spacing w:after="0" w:line="240" w:lineRule="auto"/>
      </w:pPr>
      <w:r>
        <w:separator/>
      </w:r>
    </w:p>
  </w:footnote>
  <w:footnote w:type="continuationSeparator" w:id="0">
    <w:p w:rsidR="00582693" w:rsidRDefault="00582693" w:rsidP="0050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1980"/>
      <w:docPartObj>
        <w:docPartGallery w:val="Page Numbers (Top of Page)"/>
        <w:docPartUnique/>
      </w:docPartObj>
    </w:sdtPr>
    <w:sdtContent>
      <w:p w:rsidR="005C517F" w:rsidRDefault="007B660F">
        <w:pPr>
          <w:pStyle w:val="aa"/>
          <w:jc w:val="center"/>
        </w:pPr>
        <w:fldSimple w:instr=" PAGE   \* MERGEFORMAT ">
          <w:r w:rsidR="00F22CEF">
            <w:rPr>
              <w:noProof/>
            </w:rPr>
            <w:t>2</w:t>
          </w:r>
        </w:fldSimple>
      </w:p>
    </w:sdtContent>
  </w:sdt>
  <w:p w:rsidR="005C517F" w:rsidRDefault="005C51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E05"/>
    <w:multiLevelType w:val="hybridMultilevel"/>
    <w:tmpl w:val="65BA31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FA49EC"/>
    <w:multiLevelType w:val="hybridMultilevel"/>
    <w:tmpl w:val="6D527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53CCB"/>
    <w:multiLevelType w:val="hybridMultilevel"/>
    <w:tmpl w:val="D6AE6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F093E"/>
    <w:multiLevelType w:val="hybridMultilevel"/>
    <w:tmpl w:val="74F2CF0C"/>
    <w:lvl w:ilvl="0" w:tplc="A91E8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7F05"/>
    <w:multiLevelType w:val="hybridMultilevel"/>
    <w:tmpl w:val="4EBE50FA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D62AE"/>
    <w:multiLevelType w:val="hybridMultilevel"/>
    <w:tmpl w:val="5C0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F77"/>
    <w:multiLevelType w:val="hybridMultilevel"/>
    <w:tmpl w:val="67D25CB0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2496E"/>
    <w:multiLevelType w:val="multilevel"/>
    <w:tmpl w:val="B9FA26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482742D0"/>
    <w:multiLevelType w:val="hybridMultilevel"/>
    <w:tmpl w:val="0D54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15EE8"/>
    <w:multiLevelType w:val="multilevel"/>
    <w:tmpl w:val="53D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15A32"/>
    <w:multiLevelType w:val="hybridMultilevel"/>
    <w:tmpl w:val="D292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65E2A"/>
    <w:multiLevelType w:val="hybridMultilevel"/>
    <w:tmpl w:val="8050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16C0A"/>
    <w:multiLevelType w:val="hybridMultilevel"/>
    <w:tmpl w:val="2832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4283F"/>
    <w:multiLevelType w:val="multilevel"/>
    <w:tmpl w:val="53D807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723"/>
    <w:rsid w:val="0001674B"/>
    <w:rsid w:val="0002124D"/>
    <w:rsid w:val="00054BB6"/>
    <w:rsid w:val="0007169D"/>
    <w:rsid w:val="0007414D"/>
    <w:rsid w:val="000A64DC"/>
    <w:rsid w:val="000A705E"/>
    <w:rsid w:val="000D1B71"/>
    <w:rsid w:val="000D6876"/>
    <w:rsid w:val="000E67F2"/>
    <w:rsid w:val="000F5089"/>
    <w:rsid w:val="001371AF"/>
    <w:rsid w:val="001374E1"/>
    <w:rsid w:val="00142E5E"/>
    <w:rsid w:val="00183EA0"/>
    <w:rsid w:val="001A1BB5"/>
    <w:rsid w:val="001A383A"/>
    <w:rsid w:val="001B0797"/>
    <w:rsid w:val="001C0BC4"/>
    <w:rsid w:val="001C3D11"/>
    <w:rsid w:val="001E69B9"/>
    <w:rsid w:val="002025F1"/>
    <w:rsid w:val="002328CA"/>
    <w:rsid w:val="00243641"/>
    <w:rsid w:val="00285439"/>
    <w:rsid w:val="002A6B9D"/>
    <w:rsid w:val="002B4ADB"/>
    <w:rsid w:val="002C182A"/>
    <w:rsid w:val="002C3DAA"/>
    <w:rsid w:val="002F16D4"/>
    <w:rsid w:val="003074FA"/>
    <w:rsid w:val="003866B6"/>
    <w:rsid w:val="00392761"/>
    <w:rsid w:val="003A0309"/>
    <w:rsid w:val="003A1E3C"/>
    <w:rsid w:val="003B5962"/>
    <w:rsid w:val="003B7486"/>
    <w:rsid w:val="003E36EF"/>
    <w:rsid w:val="00432918"/>
    <w:rsid w:val="00477899"/>
    <w:rsid w:val="004820B6"/>
    <w:rsid w:val="004A3F7F"/>
    <w:rsid w:val="004B2777"/>
    <w:rsid w:val="004D03C0"/>
    <w:rsid w:val="004D7A2E"/>
    <w:rsid w:val="004F2801"/>
    <w:rsid w:val="00506A23"/>
    <w:rsid w:val="00513D7B"/>
    <w:rsid w:val="00544EBE"/>
    <w:rsid w:val="005515E7"/>
    <w:rsid w:val="00555083"/>
    <w:rsid w:val="005812A0"/>
    <w:rsid w:val="00582693"/>
    <w:rsid w:val="005A0EEB"/>
    <w:rsid w:val="005A2F8B"/>
    <w:rsid w:val="005B2EB6"/>
    <w:rsid w:val="005B5F58"/>
    <w:rsid w:val="005B672F"/>
    <w:rsid w:val="005C517F"/>
    <w:rsid w:val="005D2966"/>
    <w:rsid w:val="005E6146"/>
    <w:rsid w:val="00611019"/>
    <w:rsid w:val="006160AE"/>
    <w:rsid w:val="006453B6"/>
    <w:rsid w:val="00653AE6"/>
    <w:rsid w:val="006870CF"/>
    <w:rsid w:val="006A50D9"/>
    <w:rsid w:val="006B0222"/>
    <w:rsid w:val="006C759A"/>
    <w:rsid w:val="006E5EF2"/>
    <w:rsid w:val="006E619E"/>
    <w:rsid w:val="006F41AE"/>
    <w:rsid w:val="00723C4A"/>
    <w:rsid w:val="007377E1"/>
    <w:rsid w:val="0074242E"/>
    <w:rsid w:val="00761E2A"/>
    <w:rsid w:val="00775CFB"/>
    <w:rsid w:val="0077773A"/>
    <w:rsid w:val="007835E2"/>
    <w:rsid w:val="0079168D"/>
    <w:rsid w:val="007A0A3D"/>
    <w:rsid w:val="007B660F"/>
    <w:rsid w:val="007E13F4"/>
    <w:rsid w:val="007E4E46"/>
    <w:rsid w:val="00805723"/>
    <w:rsid w:val="00827883"/>
    <w:rsid w:val="00833EDA"/>
    <w:rsid w:val="00842456"/>
    <w:rsid w:val="0088128C"/>
    <w:rsid w:val="008876CF"/>
    <w:rsid w:val="0089102A"/>
    <w:rsid w:val="008C0478"/>
    <w:rsid w:val="008C11F2"/>
    <w:rsid w:val="008D1BD7"/>
    <w:rsid w:val="008D526E"/>
    <w:rsid w:val="008F28C0"/>
    <w:rsid w:val="008F4EC0"/>
    <w:rsid w:val="0090239B"/>
    <w:rsid w:val="00907AD7"/>
    <w:rsid w:val="00910D69"/>
    <w:rsid w:val="009302B4"/>
    <w:rsid w:val="009A002E"/>
    <w:rsid w:val="009A6266"/>
    <w:rsid w:val="009A785E"/>
    <w:rsid w:val="009C30BA"/>
    <w:rsid w:val="009D1EBF"/>
    <w:rsid w:val="00A1161B"/>
    <w:rsid w:val="00A363CF"/>
    <w:rsid w:val="00A63330"/>
    <w:rsid w:val="00A7184B"/>
    <w:rsid w:val="00AA5366"/>
    <w:rsid w:val="00AD1468"/>
    <w:rsid w:val="00AD2E54"/>
    <w:rsid w:val="00AE3D7F"/>
    <w:rsid w:val="00AE7C1F"/>
    <w:rsid w:val="00AF65DD"/>
    <w:rsid w:val="00AF668A"/>
    <w:rsid w:val="00B067CB"/>
    <w:rsid w:val="00B349D4"/>
    <w:rsid w:val="00B41A88"/>
    <w:rsid w:val="00B57A88"/>
    <w:rsid w:val="00B67992"/>
    <w:rsid w:val="00B7583D"/>
    <w:rsid w:val="00B82422"/>
    <w:rsid w:val="00BF268C"/>
    <w:rsid w:val="00BF4635"/>
    <w:rsid w:val="00C21CB9"/>
    <w:rsid w:val="00C44658"/>
    <w:rsid w:val="00C472A2"/>
    <w:rsid w:val="00C61186"/>
    <w:rsid w:val="00C67C9F"/>
    <w:rsid w:val="00C8030C"/>
    <w:rsid w:val="00C87AD2"/>
    <w:rsid w:val="00CA335A"/>
    <w:rsid w:val="00CB407D"/>
    <w:rsid w:val="00CD7AE3"/>
    <w:rsid w:val="00CE28FC"/>
    <w:rsid w:val="00CE4E86"/>
    <w:rsid w:val="00D0503F"/>
    <w:rsid w:val="00D06D93"/>
    <w:rsid w:val="00D132E3"/>
    <w:rsid w:val="00D24E74"/>
    <w:rsid w:val="00D45B52"/>
    <w:rsid w:val="00D679DB"/>
    <w:rsid w:val="00D851FA"/>
    <w:rsid w:val="00D86E19"/>
    <w:rsid w:val="00D95EE1"/>
    <w:rsid w:val="00D96131"/>
    <w:rsid w:val="00DC169E"/>
    <w:rsid w:val="00DE63AB"/>
    <w:rsid w:val="00E7139E"/>
    <w:rsid w:val="00E81728"/>
    <w:rsid w:val="00EB0A29"/>
    <w:rsid w:val="00ED219A"/>
    <w:rsid w:val="00ED5FFD"/>
    <w:rsid w:val="00F024F8"/>
    <w:rsid w:val="00F22CEF"/>
    <w:rsid w:val="00F32BFD"/>
    <w:rsid w:val="00F42448"/>
    <w:rsid w:val="00F47A23"/>
    <w:rsid w:val="00F51638"/>
    <w:rsid w:val="00F61471"/>
    <w:rsid w:val="00F61EFA"/>
    <w:rsid w:val="00FA648F"/>
    <w:rsid w:val="00FA7D2C"/>
    <w:rsid w:val="00FB6ABF"/>
    <w:rsid w:val="00FD6301"/>
    <w:rsid w:val="00FD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72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0572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0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805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05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2F16D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basedOn w:val="a0"/>
    <w:link w:val="a5"/>
    <w:locked/>
    <w:rsid w:val="002F1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F16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rsid w:val="002F16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2F16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1">
    <w:name w:val="Body Text 2"/>
    <w:basedOn w:val="a"/>
    <w:link w:val="22"/>
    <w:semiHidden/>
    <w:unhideWhenUsed/>
    <w:rsid w:val="003A1E3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A1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06A23"/>
    <w:rPr>
      <w:b/>
      <w:bCs/>
    </w:rPr>
  </w:style>
  <w:style w:type="paragraph" w:styleId="aa">
    <w:name w:val="header"/>
    <w:basedOn w:val="a"/>
    <w:link w:val="ab"/>
    <w:uiPriority w:val="99"/>
    <w:unhideWhenUsed/>
    <w:rsid w:val="0050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A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6A23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8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e">
    <w:name w:val="Table Grid"/>
    <w:basedOn w:val="a1"/>
    <w:uiPriority w:val="59"/>
    <w:rsid w:val="0076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E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72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0572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0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805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05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2F16D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basedOn w:val="a0"/>
    <w:link w:val="a5"/>
    <w:locked/>
    <w:rsid w:val="002F1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2F16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rsid w:val="002F16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2F16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1">
    <w:name w:val="Body Text 2"/>
    <w:basedOn w:val="a"/>
    <w:link w:val="22"/>
    <w:semiHidden/>
    <w:unhideWhenUsed/>
    <w:rsid w:val="003A1E3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A1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06A2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0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6A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6A23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8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e">
    <w:name w:val="Table Grid"/>
    <w:basedOn w:val="a1"/>
    <w:uiPriority w:val="59"/>
    <w:rsid w:val="0076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E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56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8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7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0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9A12-1990-4CC6-AD62-013A4BCE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Melana</cp:lastModifiedBy>
  <cp:revision>11</cp:revision>
  <cp:lastPrinted>2016-06-24T06:23:00Z</cp:lastPrinted>
  <dcterms:created xsi:type="dcterms:W3CDTF">2016-06-23T11:51:00Z</dcterms:created>
  <dcterms:modified xsi:type="dcterms:W3CDTF">2016-06-24T07:12:00Z</dcterms:modified>
</cp:coreProperties>
</file>